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3400C2">
      <w:pPr>
        <w:pStyle w:val="20"/>
        <w:shd w:val="clear" w:color="auto" w:fill="auto"/>
        <w:spacing w:after="997"/>
        <w:ind w:right="2860"/>
      </w:pPr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:rsidR="008662C5" w:rsidRDefault="007351F3" w:rsidP="003400C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00C2">
        <w:rPr>
          <w:rFonts w:ascii="Times New Roman" w:eastAsia="Times New Roman" w:hAnsi="Times New Roman" w:cs="Times New Roman"/>
          <w:b/>
          <w:sz w:val="28"/>
          <w:szCs w:val="28"/>
        </w:rPr>
        <w:t>Амурского бассейнового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природоохранн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прокурор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проведет личный прием </w:t>
      </w:r>
      <w:r w:rsidR="00B37B8A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г. </w:t>
      </w:r>
      <w:r w:rsidR="00B37B8A">
        <w:rPr>
          <w:rFonts w:ascii="Times New Roman" w:eastAsia="Times New Roman" w:hAnsi="Times New Roman" w:cs="Times New Roman"/>
          <w:b/>
          <w:sz w:val="28"/>
          <w:szCs w:val="28"/>
        </w:rPr>
        <w:t>Биробиджане Еврейской автономной области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Default="00B37B8A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6D7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C53799" w:rsidRPr="00754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46D7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8662C5" w:rsidRPr="007546D7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Pr="007546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62C5" w:rsidRPr="007546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с 1</w:t>
      </w:r>
      <w:r w:rsidRPr="007546D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662C5" w:rsidRPr="007546D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D0C23" w:rsidRPr="007546D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662C5" w:rsidRPr="007546D7">
        <w:rPr>
          <w:rFonts w:ascii="Times New Roman" w:eastAsia="Times New Roman" w:hAnsi="Times New Roman" w:cs="Times New Roman"/>
          <w:b/>
          <w:sz w:val="28"/>
          <w:szCs w:val="28"/>
        </w:rPr>
        <w:t xml:space="preserve">0 до </w:t>
      </w:r>
      <w:r w:rsidR="007D2814" w:rsidRPr="007546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546D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662C5" w:rsidRPr="007546D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D0C23" w:rsidRPr="007546D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662C5" w:rsidRPr="007546D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351F3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Амурск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Шорохов Андрей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 </w:t>
      </w:r>
      <w:r w:rsidR="00746D55"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eastAsia="Times New Roman" w:hAnsi="Times New Roman" w:cs="Times New Roman"/>
          <w:sz w:val="28"/>
          <w:szCs w:val="28"/>
        </w:rPr>
        <w:t>Биробиджане Еврейской автономной области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F40">
        <w:rPr>
          <w:rFonts w:ascii="Times New Roman" w:eastAsia="Times New Roman" w:hAnsi="Times New Roman" w:cs="Times New Roman"/>
          <w:sz w:val="28"/>
          <w:szCs w:val="28"/>
        </w:rPr>
        <w:t xml:space="preserve">проведет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и 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исполнения законодательства об охране природы.</w:t>
      </w:r>
    </w:p>
    <w:p w:rsidR="008662C5" w:rsidRDefault="008662C5" w:rsidP="00B37B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>Биробиджанской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>Биробиджан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Шолом Алейхема</w:t>
      </w:r>
      <w:r w:rsid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3799" w:rsidRDefault="008662C5" w:rsidP="008662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8(42622)</w:t>
      </w:r>
      <w:r w:rsid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6D7">
        <w:rPr>
          <w:rFonts w:ascii="Times New Roman" w:hAnsi="Times New Roman" w:cs="Times New Roman"/>
          <w:sz w:val="28"/>
          <w:szCs w:val="28"/>
          <w:shd w:val="clear" w:color="auto" w:fill="FFFFFF"/>
        </w:rPr>
        <w:t>2-10-22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2C5" w:rsidRDefault="003400C2" w:rsidP="00C5379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4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>Биробиджанской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 или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(4212)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71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51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в Амурской бассейновой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07B" w:rsidRDefault="0012007B">
      <w:pPr>
        <w:pStyle w:val="32"/>
        <w:shd w:val="clear" w:color="auto" w:fill="auto"/>
        <w:spacing w:before="0" w:after="0" w:line="240" w:lineRule="exact"/>
      </w:pPr>
      <w:bookmarkStart w:id="1" w:name="_GoBack"/>
      <w:bookmarkEnd w:id="1"/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D8" w:rsidRDefault="00AB76D8" w:rsidP="0012007B">
      <w:r>
        <w:separator/>
      </w:r>
    </w:p>
  </w:endnote>
  <w:endnote w:type="continuationSeparator" w:id="0">
    <w:p w:rsidR="00AB76D8" w:rsidRDefault="00AB76D8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D8" w:rsidRDefault="00AB76D8"/>
  </w:footnote>
  <w:footnote w:type="continuationSeparator" w:id="0">
    <w:p w:rsidR="00AB76D8" w:rsidRDefault="00AB76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107A1F"/>
    <w:rsid w:val="0012007B"/>
    <w:rsid w:val="00150B2E"/>
    <w:rsid w:val="00190F99"/>
    <w:rsid w:val="001F346A"/>
    <w:rsid w:val="00225091"/>
    <w:rsid w:val="002626B3"/>
    <w:rsid w:val="002F199B"/>
    <w:rsid w:val="002F5232"/>
    <w:rsid w:val="0032232D"/>
    <w:rsid w:val="003400C2"/>
    <w:rsid w:val="0035557F"/>
    <w:rsid w:val="003A062B"/>
    <w:rsid w:val="003B71E0"/>
    <w:rsid w:val="00472755"/>
    <w:rsid w:val="004B4A24"/>
    <w:rsid w:val="00504DAA"/>
    <w:rsid w:val="00505AA5"/>
    <w:rsid w:val="00514348"/>
    <w:rsid w:val="00535E17"/>
    <w:rsid w:val="00547CCA"/>
    <w:rsid w:val="005C0C70"/>
    <w:rsid w:val="0063044A"/>
    <w:rsid w:val="006B0C35"/>
    <w:rsid w:val="006D55D5"/>
    <w:rsid w:val="006F36F8"/>
    <w:rsid w:val="007351F3"/>
    <w:rsid w:val="00746D55"/>
    <w:rsid w:val="007546D7"/>
    <w:rsid w:val="00791878"/>
    <w:rsid w:val="00792DA2"/>
    <w:rsid w:val="007D2814"/>
    <w:rsid w:val="00831A7F"/>
    <w:rsid w:val="008662C5"/>
    <w:rsid w:val="008B263D"/>
    <w:rsid w:val="008B43B0"/>
    <w:rsid w:val="008C33D6"/>
    <w:rsid w:val="008C5717"/>
    <w:rsid w:val="008D03C2"/>
    <w:rsid w:val="00982EEE"/>
    <w:rsid w:val="009A6678"/>
    <w:rsid w:val="009F340C"/>
    <w:rsid w:val="00A12564"/>
    <w:rsid w:val="00A87300"/>
    <w:rsid w:val="00AB40F5"/>
    <w:rsid w:val="00AB76D8"/>
    <w:rsid w:val="00B340FB"/>
    <w:rsid w:val="00B3582C"/>
    <w:rsid w:val="00B37B8A"/>
    <w:rsid w:val="00B647AD"/>
    <w:rsid w:val="00B755DF"/>
    <w:rsid w:val="00B900A1"/>
    <w:rsid w:val="00BB257A"/>
    <w:rsid w:val="00BC2198"/>
    <w:rsid w:val="00BC2CD8"/>
    <w:rsid w:val="00BD0C23"/>
    <w:rsid w:val="00BE652F"/>
    <w:rsid w:val="00C4598F"/>
    <w:rsid w:val="00C47BAF"/>
    <w:rsid w:val="00C53799"/>
    <w:rsid w:val="00C8490F"/>
    <w:rsid w:val="00CC6CFE"/>
    <w:rsid w:val="00D0607B"/>
    <w:rsid w:val="00DB5CA9"/>
    <w:rsid w:val="00DD4AFE"/>
    <w:rsid w:val="00DE7F40"/>
    <w:rsid w:val="00E613E2"/>
    <w:rsid w:val="00ED25EB"/>
    <w:rsid w:val="00F0787D"/>
    <w:rsid w:val="00F50A02"/>
    <w:rsid w:val="00FB53CE"/>
    <w:rsid w:val="00FC4BB6"/>
    <w:rsid w:val="00FD5472"/>
    <w:rsid w:val="00FF302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7CB7-C0AD-402F-8E9D-53C1373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abp-proc-001</cp:lastModifiedBy>
  <cp:revision>2</cp:revision>
  <cp:lastPrinted>2022-02-22T05:14:00Z</cp:lastPrinted>
  <dcterms:created xsi:type="dcterms:W3CDTF">2022-02-23T23:47:00Z</dcterms:created>
  <dcterms:modified xsi:type="dcterms:W3CDTF">2022-02-23T23:47:00Z</dcterms:modified>
</cp:coreProperties>
</file>